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FC" w:rsidRDefault="001D22FC">
      <w:pPr>
        <w:rPr>
          <w:sz w:val="28"/>
          <w:szCs w:val="28"/>
        </w:rPr>
      </w:pPr>
    </w:p>
    <w:p w:rsidR="001D1909" w:rsidRDefault="001D1909">
      <w:pPr>
        <w:rPr>
          <w:sz w:val="28"/>
          <w:szCs w:val="28"/>
        </w:rPr>
      </w:pPr>
    </w:p>
    <w:p w:rsidR="001D1909" w:rsidRDefault="001D1909">
      <w:pPr>
        <w:rPr>
          <w:sz w:val="28"/>
          <w:szCs w:val="28"/>
        </w:rPr>
      </w:pPr>
    </w:p>
    <w:p w:rsidR="00C62782" w:rsidRDefault="00C62782">
      <w:pPr>
        <w:rPr>
          <w:sz w:val="96"/>
          <w:szCs w:val="96"/>
        </w:rPr>
      </w:pPr>
      <w:r>
        <w:rPr>
          <w:sz w:val="96"/>
          <w:szCs w:val="96"/>
        </w:rPr>
        <w:t xml:space="preserve">           График </w:t>
      </w:r>
    </w:p>
    <w:p w:rsidR="00C62782" w:rsidRDefault="00C62782" w:rsidP="00C62782">
      <w:pPr>
        <w:tabs>
          <w:tab w:val="left" w:pos="930"/>
          <w:tab w:val="left" w:pos="1125"/>
        </w:tabs>
        <w:rPr>
          <w:sz w:val="56"/>
          <w:szCs w:val="56"/>
        </w:rPr>
      </w:pPr>
      <w:r>
        <w:rPr>
          <w:sz w:val="96"/>
          <w:szCs w:val="96"/>
        </w:rPr>
        <w:tab/>
        <w:t xml:space="preserve">   </w:t>
      </w:r>
      <w:r>
        <w:rPr>
          <w:sz w:val="96"/>
          <w:szCs w:val="96"/>
        </w:rPr>
        <w:tab/>
      </w:r>
      <w:r>
        <w:rPr>
          <w:sz w:val="56"/>
          <w:szCs w:val="56"/>
        </w:rPr>
        <w:t>открытых   уроков</w:t>
      </w:r>
    </w:p>
    <w:p w:rsidR="001D22FC" w:rsidRDefault="00C62782" w:rsidP="00C62782">
      <w:pPr>
        <w:tabs>
          <w:tab w:val="left" w:pos="1575"/>
        </w:tabs>
        <w:rPr>
          <w:sz w:val="56"/>
          <w:szCs w:val="56"/>
        </w:rPr>
      </w:pPr>
      <w:r>
        <w:rPr>
          <w:sz w:val="56"/>
          <w:szCs w:val="56"/>
        </w:rPr>
        <w:tab/>
        <w:t xml:space="preserve">       на  1 полугодие</w:t>
      </w:r>
    </w:p>
    <w:p w:rsidR="001D22FC" w:rsidRPr="00202F54" w:rsidRDefault="00202F54" w:rsidP="001D22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2017 г.</w:t>
      </w:r>
    </w:p>
    <w:tbl>
      <w:tblPr>
        <w:tblStyle w:val="a3"/>
        <w:tblW w:w="0" w:type="auto"/>
        <w:tblLook w:val="04A0"/>
      </w:tblPr>
      <w:tblGrid>
        <w:gridCol w:w="544"/>
        <w:gridCol w:w="946"/>
        <w:gridCol w:w="1103"/>
        <w:gridCol w:w="952"/>
        <w:gridCol w:w="1496"/>
        <w:gridCol w:w="2186"/>
        <w:gridCol w:w="2344"/>
      </w:tblGrid>
      <w:tr w:rsidR="004753F0" w:rsidTr="001D22FC">
        <w:tc>
          <w:tcPr>
            <w:tcW w:w="392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50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  <w:p w:rsidR="001D22FC" w:rsidRDefault="001D22FC" w:rsidP="001D22F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урока</w:t>
            </w:r>
          </w:p>
        </w:tc>
        <w:tc>
          <w:tcPr>
            <w:tcW w:w="709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851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Пред.</w:t>
            </w:r>
          </w:p>
        </w:tc>
        <w:tc>
          <w:tcPr>
            <w:tcW w:w="2693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 урока</w:t>
            </w:r>
          </w:p>
          <w:p w:rsidR="00DF18A7" w:rsidRDefault="00DF18A7" w:rsidP="001D22FC">
            <w:pPr>
              <w:rPr>
                <w:sz w:val="32"/>
                <w:szCs w:val="32"/>
              </w:rPr>
            </w:pPr>
          </w:p>
          <w:p w:rsidR="00DF18A7" w:rsidRDefault="00DF18A7" w:rsidP="001D22FC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Ф.,И., и  О. </w:t>
            </w:r>
            <w:proofErr w:type="spellStart"/>
            <w:r>
              <w:rPr>
                <w:sz w:val="32"/>
                <w:szCs w:val="32"/>
              </w:rPr>
              <w:t>уч-ля</w:t>
            </w:r>
            <w:proofErr w:type="spellEnd"/>
          </w:p>
        </w:tc>
      </w:tr>
      <w:tr w:rsidR="004753F0" w:rsidTr="001D22FC">
        <w:tc>
          <w:tcPr>
            <w:tcW w:w="392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3B1144" w:rsidRDefault="003B1144" w:rsidP="001D22FC">
            <w:pPr>
              <w:rPr>
                <w:sz w:val="32"/>
                <w:szCs w:val="32"/>
              </w:rPr>
            </w:pPr>
          </w:p>
          <w:p w:rsidR="003B1144" w:rsidRDefault="003B1144" w:rsidP="001D22F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D22FC" w:rsidRDefault="00651CDB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13.12</w:t>
            </w:r>
          </w:p>
          <w:p w:rsidR="001D22FC" w:rsidRDefault="001D22FC" w:rsidP="001D22F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D22FC" w:rsidRDefault="00651CDB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8    </w:t>
            </w:r>
          </w:p>
        </w:tc>
        <w:tc>
          <w:tcPr>
            <w:tcW w:w="709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DF18A7"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Род</w:t>
            </w:r>
            <w:proofErr w:type="gramStart"/>
            <w:r>
              <w:rPr>
                <w:sz w:val="32"/>
                <w:szCs w:val="32"/>
              </w:rPr>
              <w:t>.я</w:t>
            </w:r>
            <w:proofErr w:type="gramEnd"/>
            <w:r>
              <w:rPr>
                <w:sz w:val="32"/>
                <w:szCs w:val="32"/>
              </w:rPr>
              <w:t>з</w:t>
            </w:r>
            <w:proofErr w:type="spellEnd"/>
          </w:p>
        </w:tc>
        <w:tc>
          <w:tcPr>
            <w:tcW w:w="2693" w:type="dxa"/>
          </w:tcPr>
          <w:p w:rsidR="001D22FC" w:rsidRDefault="00651CDB" w:rsidP="001D22FC">
            <w:pPr>
              <w:rPr>
                <w:sz w:val="18"/>
                <w:szCs w:val="18"/>
              </w:rPr>
            </w:pPr>
            <w:proofErr w:type="spellStart"/>
            <w:r>
              <w:rPr>
                <w:sz w:val="32"/>
                <w:szCs w:val="32"/>
              </w:rPr>
              <w:t>Гьалмагъ-</w:t>
            </w:r>
            <w:r w:rsidR="00510AD8">
              <w:rPr>
                <w:sz w:val="18"/>
                <w:szCs w:val="18"/>
              </w:rPr>
              <w:t>назму</w:t>
            </w:r>
            <w:proofErr w:type="spellEnd"/>
            <w:r w:rsidR="00510AD8">
              <w:rPr>
                <w:sz w:val="18"/>
                <w:szCs w:val="18"/>
              </w:rPr>
              <w:t>.</w:t>
            </w:r>
          </w:p>
          <w:p w:rsidR="003B1144" w:rsidRPr="00651CDB" w:rsidRDefault="003B1144" w:rsidP="001D22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Мусагаджиева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Марзият</w:t>
            </w:r>
            <w:proofErr w:type="spellEnd"/>
            <w:r>
              <w:rPr>
                <w:sz w:val="32"/>
                <w:szCs w:val="32"/>
              </w:rPr>
              <w:t xml:space="preserve"> Р.</w:t>
            </w:r>
          </w:p>
        </w:tc>
      </w:tr>
      <w:tr w:rsidR="004753F0" w:rsidTr="001D22FC">
        <w:tc>
          <w:tcPr>
            <w:tcW w:w="392" w:type="dxa"/>
          </w:tcPr>
          <w:p w:rsidR="003B1144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3B1144" w:rsidRDefault="003B1144" w:rsidP="001D22FC">
            <w:pPr>
              <w:rPr>
                <w:sz w:val="32"/>
                <w:szCs w:val="32"/>
              </w:rPr>
            </w:pPr>
          </w:p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850" w:type="dxa"/>
          </w:tcPr>
          <w:p w:rsidR="001D22FC" w:rsidRDefault="001D1909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14.12</w:t>
            </w:r>
          </w:p>
          <w:p w:rsidR="001D22FC" w:rsidRDefault="001D22FC" w:rsidP="001D22F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D22FC" w:rsidRDefault="001D1909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3018F6">
              <w:rPr>
                <w:sz w:val="32"/>
                <w:szCs w:val="32"/>
              </w:rPr>
              <w:t xml:space="preserve"> -45</w:t>
            </w:r>
          </w:p>
        </w:tc>
        <w:tc>
          <w:tcPr>
            <w:tcW w:w="709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851" w:type="dxa"/>
          </w:tcPr>
          <w:p w:rsidR="001D22FC" w:rsidRDefault="00FF797C" w:rsidP="001D22F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т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1D22FC" w:rsidRPr="004753F0" w:rsidRDefault="004753F0" w:rsidP="001D22F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И.С.Соколов «В берлоге</w:t>
            </w:r>
            <w:proofErr w:type="gramStart"/>
            <w:r>
              <w:rPr>
                <w:sz w:val="32"/>
                <w:szCs w:val="32"/>
              </w:rPr>
              <w:t>»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рассказ.</w:t>
            </w:r>
          </w:p>
        </w:tc>
        <w:tc>
          <w:tcPr>
            <w:tcW w:w="2551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Рабаданова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Хадижат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М-к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4753F0" w:rsidTr="001D22FC">
        <w:tc>
          <w:tcPr>
            <w:tcW w:w="392" w:type="dxa"/>
          </w:tcPr>
          <w:p w:rsidR="001D22FC" w:rsidRDefault="001D22F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3B1144" w:rsidRDefault="003B1144" w:rsidP="001D22FC">
            <w:pPr>
              <w:rPr>
                <w:sz w:val="32"/>
                <w:szCs w:val="32"/>
              </w:rPr>
            </w:pPr>
          </w:p>
          <w:p w:rsidR="003B1144" w:rsidRDefault="003B1144" w:rsidP="001D22FC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D22FC" w:rsidRDefault="003018F6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14.12</w:t>
            </w:r>
          </w:p>
          <w:p w:rsidR="001D22FC" w:rsidRDefault="001D22FC" w:rsidP="001D22FC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D22FC" w:rsidRDefault="00C21D1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</w:t>
            </w:r>
            <w:r w:rsidR="003018F6">
              <w:rPr>
                <w:sz w:val="32"/>
                <w:szCs w:val="32"/>
              </w:rPr>
              <w:t>- 55</w:t>
            </w:r>
          </w:p>
        </w:tc>
        <w:tc>
          <w:tcPr>
            <w:tcW w:w="709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</w:t>
            </w:r>
          </w:p>
        </w:tc>
        <w:tc>
          <w:tcPr>
            <w:tcW w:w="851" w:type="dxa"/>
          </w:tcPr>
          <w:p w:rsidR="001D22FC" w:rsidRDefault="00C21D1C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693" w:type="dxa"/>
          </w:tcPr>
          <w:p w:rsidR="001D22FC" w:rsidRPr="003018F6" w:rsidRDefault="003018F6" w:rsidP="001D22F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Мышцы </w:t>
            </w:r>
            <w:proofErr w:type="gramStart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бщ.обзор</w:t>
            </w:r>
            <w:proofErr w:type="spellEnd"/>
          </w:p>
        </w:tc>
        <w:tc>
          <w:tcPr>
            <w:tcW w:w="2551" w:type="dxa"/>
          </w:tcPr>
          <w:p w:rsidR="001D22FC" w:rsidRDefault="00D51723" w:rsidP="001D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Омаров Омар М</w:t>
            </w:r>
            <w:r w:rsidR="001D1909">
              <w:rPr>
                <w:sz w:val="32"/>
                <w:szCs w:val="32"/>
              </w:rPr>
              <w:t>агомедович.</w:t>
            </w:r>
          </w:p>
        </w:tc>
      </w:tr>
    </w:tbl>
    <w:p w:rsidR="001D1909" w:rsidRDefault="001D1909" w:rsidP="001D22FC">
      <w:pPr>
        <w:ind w:firstLine="708"/>
        <w:rPr>
          <w:sz w:val="32"/>
          <w:szCs w:val="32"/>
        </w:rPr>
      </w:pPr>
    </w:p>
    <w:p w:rsidR="001D1909" w:rsidRDefault="00C21D1C" w:rsidP="00C21D1C">
      <w:pPr>
        <w:tabs>
          <w:tab w:val="left" w:pos="6165"/>
        </w:tabs>
        <w:rPr>
          <w:sz w:val="32"/>
          <w:szCs w:val="32"/>
        </w:rPr>
      </w:pPr>
      <w:r>
        <w:rPr>
          <w:sz w:val="32"/>
          <w:szCs w:val="32"/>
        </w:rPr>
        <w:tab/>
        <w:t>Дирекция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3502D" w:rsidRPr="001D1909" w:rsidRDefault="001D1909" w:rsidP="001D1909">
      <w:pPr>
        <w:tabs>
          <w:tab w:val="left" w:pos="405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C21D1C">
        <w:rPr>
          <w:sz w:val="32"/>
          <w:szCs w:val="32"/>
        </w:rPr>
        <w:t xml:space="preserve"> </w:t>
      </w:r>
    </w:p>
    <w:sectPr w:rsidR="00F3502D" w:rsidRPr="001D1909" w:rsidSect="00DF18A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82"/>
    <w:rsid w:val="0003491D"/>
    <w:rsid w:val="001D1909"/>
    <w:rsid w:val="001D22FC"/>
    <w:rsid w:val="00202F54"/>
    <w:rsid w:val="002D2038"/>
    <w:rsid w:val="003018F6"/>
    <w:rsid w:val="003B1144"/>
    <w:rsid w:val="004753F0"/>
    <w:rsid w:val="00510AD8"/>
    <w:rsid w:val="00535F4E"/>
    <w:rsid w:val="00651CDB"/>
    <w:rsid w:val="006D2BF1"/>
    <w:rsid w:val="008439FF"/>
    <w:rsid w:val="00867F08"/>
    <w:rsid w:val="00A4197F"/>
    <w:rsid w:val="00B77E2C"/>
    <w:rsid w:val="00C21D1C"/>
    <w:rsid w:val="00C62782"/>
    <w:rsid w:val="00D51723"/>
    <w:rsid w:val="00DF18A7"/>
    <w:rsid w:val="00F20FE0"/>
    <w:rsid w:val="00F3502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21</cp:revision>
  <dcterms:created xsi:type="dcterms:W3CDTF">2017-12-06T05:19:00Z</dcterms:created>
  <dcterms:modified xsi:type="dcterms:W3CDTF">2017-12-06T09:40:00Z</dcterms:modified>
</cp:coreProperties>
</file>